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9E" w:rsidRPr="001B449E" w:rsidRDefault="001B449E" w:rsidP="001B4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к рамочному договору проката </w:t>
      </w:r>
    </w:p>
    <w:p w:rsidR="001B449E" w:rsidRPr="001B449E" w:rsidRDefault="001B449E" w:rsidP="001B4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батутного оборудования, </w:t>
      </w:r>
      <w:proofErr w:type="spell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Боулдеринг</w:t>
      </w:r>
      <w:proofErr w:type="spell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Скаладрома</w:t>
      </w:r>
      <w:proofErr w:type="spell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инвентаря.</w:t>
      </w:r>
    </w:p>
    <w:p w:rsidR="001B449E" w:rsidRPr="001B449E" w:rsidRDefault="001B449E" w:rsidP="001B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B4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№_____</w:t>
      </w:r>
    </w:p>
    <w:p w:rsidR="001B449E" w:rsidRP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B449E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 __________202</w:t>
      </w:r>
      <w:r w:rsidRPr="001B449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1B449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__ г.                                                                                                                                                          г. Барнаул</w:t>
      </w:r>
    </w:p>
    <w:p w:rsidR="001B449E" w:rsidRP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449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0"/>
        <w:gridCol w:w="270"/>
        <w:gridCol w:w="270"/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1B449E" w:rsidRPr="001B449E" w:rsidTr="00545534"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Арендатор Ф.И.О.</w:t>
            </w:r>
          </w:p>
        </w:tc>
        <w:tc>
          <w:tcPr>
            <w:tcW w:w="270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449E" w:rsidRP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Арендатора: </w:t>
      </w:r>
      <w:r w:rsidRPr="001B44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число, мес., год рождения</w:t>
      </w: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___/____/_________ г.</w:t>
      </w:r>
    </w:p>
    <w:p w:rsidR="001B449E" w:rsidRP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49E" w:rsidRP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Арендатора: _______________________________________.</w:t>
      </w:r>
    </w:p>
    <w:p w:rsidR="001B449E" w:rsidRP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49E" w:rsidRP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__________________________________________________________.</w:t>
      </w:r>
    </w:p>
    <w:p w:rsidR="001B449E" w:rsidRP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несовершеннолетних лицах, в отношении которых Арендатор является Ответственным лицом:</w:t>
      </w:r>
    </w:p>
    <w:p w:rsidR="001B449E" w:rsidRP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1B449E" w:rsidRPr="001B449E" w:rsidTr="0022010A">
        <w:trPr>
          <w:trHeight w:val="305"/>
        </w:trPr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49E" w:rsidRP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1B449E" w:rsidRPr="001B449E" w:rsidTr="0022010A">
        <w:trPr>
          <w:trHeight w:val="327"/>
        </w:trPr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49E" w:rsidRP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1B449E" w:rsidRPr="001B449E" w:rsidTr="0022010A">
        <w:trPr>
          <w:trHeight w:val="307"/>
        </w:trPr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49E" w:rsidRP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1B449E" w:rsidRPr="001B449E" w:rsidTr="0022010A">
        <w:trPr>
          <w:trHeight w:val="282"/>
        </w:trPr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22010A" w:rsidRPr="001B449E" w:rsidTr="0022010A">
        <w:trPr>
          <w:trHeight w:val="319"/>
        </w:trPr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10A" w:rsidRDefault="0022010A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4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50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22010A" w:rsidRPr="001B449E" w:rsidTr="0022010A">
        <w:trPr>
          <w:trHeight w:val="313"/>
        </w:trPr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Число, мес., год рождения</w:t>
            </w: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</w:tcPr>
          <w:p w:rsidR="0022010A" w:rsidRPr="001B449E" w:rsidRDefault="0022010A" w:rsidP="00441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10A" w:rsidRDefault="0022010A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82ECB" wp14:editId="6347FEE1">
                <wp:simplePos x="0" y="0"/>
                <wp:positionH relativeFrom="column">
                  <wp:posOffset>3627231</wp:posOffset>
                </wp:positionH>
                <wp:positionV relativeFrom="paragraph">
                  <wp:posOffset>13914</wp:posOffset>
                </wp:positionV>
                <wp:extent cx="285115" cy="205464"/>
                <wp:effectExtent l="0" t="0" r="1968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054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49E" w:rsidRDefault="001B449E" w:rsidP="001B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82ECB" id="Прямоугольник 3" o:spid="_x0000_s1026" style="position:absolute;margin-left:285.6pt;margin-top:1.1pt;width:22.45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pVnAIAABgFAAAOAAAAZHJzL2Uyb0RvYy54bWysVEtu2zAQ3RfoHQjuG9mOnaZG5MBI4KJA&#10;kBhIiqxpirQEUByWpC25qwLdFugReohuin5yBvlGHVJK4nxWRbWgZsjhDN/jGx4d16Uia2FdATql&#10;/b0eJUJzyAq9TOn7q9mrQ0qcZzpjCrRI6UY4ejx5+eKoMmMxgBxUJizBJNqNK5PS3HszThLHc1Ey&#10;twdGaFyUYEvm0bXLJLOswuylSga93kFSgc2MBS6cw9nTdpFOYn4pBfcXUjrhiUopns3H0cZxEcZk&#10;csTGS8tMXvDuGOwfTlGyQmPRu1SnzDOyssWTVGXBLTiQfo9DmYCUBRcRA6Lp9x6hucyZERELkuPM&#10;HU3u/6Xl5+u5JUWW0n1KNCvxippv20/br83v5mb7ufne3DS/tl+aP82P5ifZD3xVxo1x26WZ285z&#10;aAbwtbRl+CMsUkeON3cci9oTjpODw1G/P6KE49KgNxoeDEPO5H6zsc6/FVCSYKTU4hVGZtn6zPk2&#10;9DYk1HKgimxWKBWdjTtRlqwZ3jaKJIOKEsWcx8mUzuLXVXuwTWlSpfRgf4QK4QxVKBXzaJYGeXF6&#10;SQlTS5Q39zYe5cFm96TmFWLdqduL33N1A45T5vL2wDFrF6Z0gCOigDvYgfaW6GD5elF37C8g2+Ad&#10;WmjF7QyfFZj4DHHPmUU1IyrsUH+Bg1SASKGzKMnBfnxuPsSjyHCVkgq7A2n4sGJWIKx3GuX3pj8c&#10;hnaKznD0eoCO3V1Z7K7oVXkCeCV9fAsMj2aI9+rWlBbKa2zkaaiKS0xzrN0S3jknvu1afAq4mE5j&#10;GLaQYf5MXxoekgfKAqVX9TWzptOPx8s4h9tOYuNHMmpjw04N05UHWUSNBYpbXlGbwcH2iyrtnorQ&#10;37t+jLp/0CZ/AQAA//8DAFBLAwQUAAYACAAAACEA786suN0AAAAIAQAADwAAAGRycy9kb3ducmV2&#10;LnhtbEyPzU7DMBCE70i8g7VIXBB1HKhBaZwqRSr3/nB3YjeOGq8j20nD22NOcBqtZjTzbbld7EBm&#10;7UPvUABbZUA0tk712Ak4n/bP70BClKjk4FAL+NYBttX9XSkL5W540PMxdiSVYCikABPjWFAaWqOt&#10;DCs3akzexXkrYzp9R5WXt1RuB5pnGadW9pgWjBz1h9Ht9ThZAbGpzYn5XT2d26cDbz7383X3JcTj&#10;w1JvgES9xL8w/OIndKgSU+MmVIEMAtZvLE9RAXmS5HPGGZBGwMsrB1qV9P8D1Q8AAAD//wMAUEsB&#10;Ai0AFAAGAAgAAAAhALaDOJL+AAAA4QEAABMAAAAAAAAAAAAAAAAAAAAAAFtDb250ZW50X1R5cGVz&#10;XS54bWxQSwECLQAUAAYACAAAACEAOP0h/9YAAACUAQAACwAAAAAAAAAAAAAAAAAvAQAAX3JlbHMv&#10;LnJlbHNQSwECLQAUAAYACAAAACEABle6VZwCAAAYBQAADgAAAAAAAAAAAAAAAAAuAgAAZHJzL2Uy&#10;b0RvYy54bWxQSwECLQAUAAYACAAAACEA786suN0AAAAIAQAADwAAAAAAAAAAAAAAAAD2BAAAZHJz&#10;L2Rvd25yZXYueG1sUEsFBgAAAAAEAAQA8wAAAAAGAAAAAA==&#10;" fillcolor="window" strokecolor="windowText" strokeweight=".5pt">
                <v:textbox>
                  <w:txbxContent>
                    <w:p w:rsidR="001B449E" w:rsidRDefault="001B449E" w:rsidP="001B44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B449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79CA7" wp14:editId="4731A96E">
                <wp:simplePos x="0" y="0"/>
                <wp:positionH relativeFrom="column">
                  <wp:posOffset>2950210</wp:posOffset>
                </wp:positionH>
                <wp:positionV relativeFrom="paragraph">
                  <wp:posOffset>11071</wp:posOffset>
                </wp:positionV>
                <wp:extent cx="301018" cy="198120"/>
                <wp:effectExtent l="0" t="0" r="2286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18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49E" w:rsidRDefault="001B449E" w:rsidP="001B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79CA7" id="Прямоугольник 1" o:spid="_x0000_s1027" style="position:absolute;margin-left:232.3pt;margin-top:.85pt;width:23.7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DqnQIAAB8FAAAOAAAAZHJzL2Uyb0RvYy54bWysVEtu2zAQ3RfoHQjuG1n5NTEiB0YCFwWC&#10;JEBSZE1TlC2AIlmStuSuCnRboEfoIbop+skZ5Bv1kVISJ+mqqBf0DDmc4XvzRkfHTSXJUlhXapXR&#10;dGtAiVBc56WaZfTd9eTVASXOM5UzqZXI6Eo4ejx6+eKoNkOxreda5sISJFFuWJuMzr03wyRxfC4q&#10;5ra0EQqHhbYV83DtLMktq5G9ksn2YLCf1NrmxmounMPuaXdIRzF/UQjuL4rCCU9kRvE2H1cb12lY&#10;k9ERG84sM/OS989g//CKipUKRe9TnTLPyMKWz1JVJbfa6cJvcV0luihKLiIGoEkHT9BczZkREQvI&#10;ceaeJvf/0vLz5aUlZY7eUaJYhRa1X9cf11/aX+3t+lP7rb1tf64/t7/b7+0Pkga+auOGuHZlLm3v&#10;OZgBfFPYKvwDFmkix6t7jkXjCcfmDmCmEAXHUXp4kG7HHiQPl411/o3QFQlGRi1aGJllyzPnURCh&#10;dyGhltOyzCellNFZuRNpyZKh2xBJrmtKJHMemxmdxF9AgBSPrklF6ozu7+xBIZxBhYVkHmZlwItT&#10;M0qYnEHe3Nv4lEeX3bOa18C6UXcQf3+rG3CcMjfvHhyz9mFSBTgiCriHHWjviA6Wb6ZN37a+CVOd&#10;r9BKqzuNO8MnJfKfAf4lsxA1wGFQ/QWWQmoA1r1FyVzbD3/bD/HQGk4pqTEkYOP9glkBdG8VVHiY&#10;7u6GqYrO7t5rNJPYzZPp5olaVCcanYHS8Lpohngv78zC6uoG8zwOVXHEFEftjvfeOfHd8OKLwMV4&#10;HMMwSYb5M3VleEgemAvMXjc3zJpeRh49Odd3A8WGT9TUxYabSo8XXhdllFpguuMVogkOpjDKp/9i&#10;hDHf9GPUw3dt9AcAAP//AwBQSwMEFAAGAAgAAAAhACMLQj3cAAAACAEAAA8AAABkcnMvZG93bnJl&#10;di54bWxMj8tOwzAQRfdI/IM1SGwQdRJKgBCnSpHKvg/2TjzEUWM7sp00/D3Dii5H5+rOueVmMQOb&#10;0YfeWQHpKgGGtnWqt52A03H3+AosRGmVHJxFAT8YYFPd3pSyUO5i9zgfYseoxIZCCtAxjgXnodVo&#10;ZFi5ES2xb+eNjHT6jisvL1RuBp4lSc6N7C190HLED43t+TAZAbGp9TH123o6tQ/7vPnczeftlxD3&#10;d0v9DiziEv/D8KdP6lCRU+MmqwIbBKzzdU5RAi/AiD+nGW1rBDxlb8Crkl8PqH4BAAD//wMAUEsB&#10;Ai0AFAAGAAgAAAAhALaDOJL+AAAA4QEAABMAAAAAAAAAAAAAAAAAAAAAAFtDb250ZW50X1R5cGVz&#10;XS54bWxQSwECLQAUAAYACAAAACEAOP0h/9YAAACUAQAACwAAAAAAAAAAAAAAAAAvAQAAX3JlbHMv&#10;LnJlbHNQSwECLQAUAAYACAAAACEA2F+g6p0CAAAfBQAADgAAAAAAAAAAAAAAAAAuAgAAZHJzL2Uy&#10;b0RvYy54bWxQSwECLQAUAAYACAAAACEAIwtCPdwAAAAIAQAADwAAAAAAAAAAAAAAAAD3BAAAZHJz&#10;L2Rvd25yZXYueG1sUEsFBgAAAAAEAAQA8wAAAAAGAAAAAA==&#10;" fillcolor="window" strokecolor="windowText" strokeweight=".5pt">
                <v:textbox>
                  <w:txbxContent>
                    <w:p w:rsidR="001B449E" w:rsidRDefault="001B449E" w:rsidP="001B44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Занимаетесь ли вы спортом (нужное отметить</w:t>
      </w:r>
      <w:proofErr w:type="gram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  </w:t>
      </w:r>
      <w:proofErr w:type="gram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               нет </w:t>
      </w:r>
    </w:p>
    <w:p w:rsidR="001B449E" w:rsidRP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449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1EF3F" wp14:editId="4CF40AFE">
                <wp:simplePos x="0" y="0"/>
                <wp:positionH relativeFrom="column">
                  <wp:posOffset>4438015</wp:posOffset>
                </wp:positionH>
                <wp:positionV relativeFrom="paragraph">
                  <wp:posOffset>116895</wp:posOffset>
                </wp:positionV>
                <wp:extent cx="285115" cy="198176"/>
                <wp:effectExtent l="0" t="0" r="19685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1981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49E" w:rsidRDefault="001B449E" w:rsidP="001B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1EF3F" id="Прямоугольник 5" o:spid="_x0000_s1028" style="position:absolute;margin-left:349.45pt;margin-top:9.2pt;width:22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8AngIAAB8FAAAOAAAAZHJzL2Uyb0RvYy54bWysVM1u2zAMvg/YOwi6r46zpj9BnSJokWFA&#10;0RVoh54VWYoNyKImKbGz04BdB+wR9hC7DPvpMzhvNEp22/TnNMwHmRQpUh/5UUfHTaXISlhXgs5o&#10;ujOgRGgOeakXGX1/NXt1QInzTOdMgRYZXQtHjycvXxzVZiyGUIDKhSUYRLtxbTJaeG/GSeJ4ISrm&#10;dsAIjUYJtmIeVbtIcstqjF6pZDgY7CU12NxY4MI53D3tjHQS40spuH8npROeqIzi3XxcbVznYU0m&#10;R2y8sMwUJe+vwf7hFhUrNSa9C3XKPCNLWz4JVZXcggPpdzhUCUhZchExIJp08AjNZcGMiFiwOM7c&#10;lcn9v7D8fHVhSZlndESJZhW2qP22+bT52v5ubzaf2+/tTftr86X90/5of5JRqFdt3BiPXZoL22sO&#10;xQC+kbYKf4RFmljj9V2NReMJx83hwShNMRdHU3p4kO7vhZjJ/WFjnX8joCJByKjFFsbKstWZ853r&#10;rUvI5UCV+axUKiprd6IsWTHsNpIkh5oSxZzHzYzO4tdne3BMaVJndO/1CBnCGbJQKuZRrAzWxekF&#10;JUwtkN7c23iVB4fdk5xXiHUr7yB+z+UNOE6ZK7oLx6i9m9IBjogE7mGHsneFDpJv5k1s2zCcCDtz&#10;yNfYSgsdx53hsxLjnyH8C2aR1AgOB9W/w0UqQMDQS5QUYD8+tx/8kWtopaTGIcFqfFgyKxDdW40s&#10;PEx3d8NURWV3tD9ExW5b5tsWvaxOADuT4pNgeBSDv1e3orRQXeM8T0NWNDHNMXdX91458d3w4ovA&#10;xXQa3XCSDPNn+tLwEDxULlT2qrlm1vQ08tiTc7gdKDZ+xKbON5zUMF16kGWk2n1dkaJBwSmMZO1f&#10;jDDm23r0un/XJn8BAAD//wMAUEsDBBQABgAIAAAAIQCnDbiZ3AAAAAkBAAAPAAAAZHJzL2Rvd25y&#10;ZXYueG1sTI/LboMwEEX3lfoP1lTqpmpMWkSBYCJSKd3ntTfYARQ8RrYh9O87XbXL0T26c26xXczA&#10;Zu18b1HAehUB09hY1WMr4Hzav6bAfJCo5GBRC/jWHrbl40Mhc2XveNDzMbSMStDnUkAXwphz7ptO&#10;G+lXdtRI2dU6IwOdruXKyTuVm4G/RVHCjeyRPnRy1J+dbm7HyQgIddWd1m5XTefm5ZDUX/v5trsI&#10;8fy0VBtgQS/hD4ZffVKHkpxqO6HybBCQZGlGKAVpDIyAj/idttQC4iwBXhb8/4LyBwAA//8DAFBL&#10;AQItABQABgAIAAAAIQC2gziS/gAAAOEBAAATAAAAAAAAAAAAAAAAAAAAAABbQ29udGVudF9UeXBl&#10;c10ueG1sUEsBAi0AFAAGAAgAAAAhADj9If/WAAAAlAEAAAsAAAAAAAAAAAAAAAAALwEAAF9yZWxz&#10;Ly5yZWxzUEsBAi0AFAAGAAgAAAAhAETrbwCeAgAAHwUAAA4AAAAAAAAAAAAAAAAALgIAAGRycy9l&#10;Mm9Eb2MueG1sUEsBAi0AFAAGAAgAAAAhAKcNuJncAAAACQEAAA8AAAAAAAAAAAAAAAAA+AQAAGRy&#10;cy9kb3ducmV2LnhtbFBLBQYAAAAABAAEAPMAAAABBgAAAAA=&#10;" fillcolor="window" strokecolor="windowText" strokeweight=".5pt">
                <v:textbox>
                  <w:txbxContent>
                    <w:p w:rsidR="001B449E" w:rsidRDefault="001B449E" w:rsidP="001B44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B449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69A93" wp14:editId="1A74CD40">
                <wp:simplePos x="0" y="0"/>
                <wp:positionH relativeFrom="column">
                  <wp:posOffset>3375660</wp:posOffset>
                </wp:positionH>
                <wp:positionV relativeFrom="paragraph">
                  <wp:posOffset>116951</wp:posOffset>
                </wp:positionV>
                <wp:extent cx="285556" cy="198451"/>
                <wp:effectExtent l="0" t="0" r="19685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6" cy="198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49E" w:rsidRDefault="001B449E" w:rsidP="001B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9A93" id="Прямоугольник 4" o:spid="_x0000_s1029" style="position:absolute;margin-left:265.8pt;margin-top:9.2pt;width:22.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/EnwIAAB8FAAAOAAAAZHJzL2Uyb0RvYy54bWysVM1u2zAMvg/YOwi6r07SpGuDOkXQIsOA&#10;oi3QDj0zshQbkCVNUmJnpwG7Dugj7CF2GfbTZ3DeaJTstunPaZgPMilSpD7yow6P6lKSFbeu0Cql&#10;/Z0eJVwxnRVqkdIPV7M3+5Q4DyoDqRVP6Zo7ejR5/eqwMmM+0LmWGbcEgyg3rkxKc+/NOEkcy3kJ&#10;bkcbrtAotC3Bo2oXSWahwuilTAa93l5SaZsZqxl3DndPWiOdxPhCcObPhXDcE5lSvJuPq43rPKzJ&#10;5BDGCwsmL1h3DfiHW5RQKEx6H+oEPJClLZ6FKgtmtdPC7zBdJlqIgvGIAdH0e0/QXOZgeMSCxXHm&#10;vkzu/4VlZ6sLS4ospUNKFJTYoubb5vPmpvnd3G6+NN+b2+bX5mvzp/nR/CTDUK/KuDEeuzQXttMc&#10;igF8LWwZ/giL1LHG6/sa89oThpuD/dFotEcJQ1P/YH846oeYycNhY51/x3VJgpBSiy2MlYXVqfOt&#10;651LyOW0LLJZIWVU1u5YWrIC7DaSJNMVJRKcx82UzuLXZXt0TCpSpXRvd4QMYYAsFBI8iqXBuji1&#10;oATkAunNvI1XeXTYPct5hVi38vbi91LegOMEXN5eOEbt3KQKcHgkcAc7lL0tdJB8Pa9j23bDibAz&#10;19kaW2l1y3Fn2KzA+KcI/wIskhrB4aD6c1yE1AhYdxIlubafXtoP/sg1tFJS4ZBgNT4uwXJE914h&#10;Cw/6w2GYqqgMR28HqNhty3zbopblscbO9PFJMCyKwd/LO1FYXV7jPE9DVjSBYpi7rXunHPt2ePFF&#10;YHw6jW44SQb8qbo0LAQPlQuVvaqvwZqORh57cqbvBgrGT9jU+oaTSk+XXosiUu2hrkjRoOAURrJ2&#10;L0YY8209ej28a5O/AAAA//8DAFBLAwQUAAYACAAAACEAoE0EBd0AAAAJAQAADwAAAGRycy9kb3du&#10;cmV2LnhtbEyPy07DMBBF90j8gzVIbBB1Am1aQpwqRSr7Ptg7sYmjxuPIdtLw9wwrupy5R3fOFNvZ&#10;9mzSPnQOBaSLBJjGxqkOWwHn0/55AyxEiUr2DrWAHx1gW97fFTJX7ooHPR1jy6gEQy4FmBiHnPPQ&#10;GG1lWLhBI2XfzlsZafQtV15eqdz2/CVJMm5lh3TByEF/GN1cjqMVEOvKnFK/q8Zz83TI6s/9dNl9&#10;CfH4MFfvwKKe4z8Mf/qkDiU51W5EFVgvYPWaZoRSsFkCI2C1zmhRC1i+rYGXBb/9oPwFAAD//wMA&#10;UEsBAi0AFAAGAAgAAAAhALaDOJL+AAAA4QEAABMAAAAAAAAAAAAAAAAAAAAAAFtDb250ZW50X1R5&#10;cGVzXS54bWxQSwECLQAUAAYACAAAACEAOP0h/9YAAACUAQAACwAAAAAAAAAAAAAAAAAvAQAAX3Jl&#10;bHMvLnJlbHNQSwECLQAUAAYACAAAACEALRgfxJ8CAAAfBQAADgAAAAAAAAAAAAAAAAAuAgAAZHJz&#10;L2Uyb0RvYy54bWxQSwECLQAUAAYACAAAACEAoE0EBd0AAAAJAQAADwAAAAAAAAAAAAAAAAD5BAAA&#10;ZHJzL2Rvd25yZXYueG1sUEsFBgAAAAAEAAQA8wAAAAMGAAAAAA==&#10;" fillcolor="window" strokecolor="windowText" strokeweight=".5pt">
                <v:textbox>
                  <w:txbxContent>
                    <w:p w:rsidR="001B449E" w:rsidRDefault="001B449E" w:rsidP="001B44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449E" w:rsidRP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Медицинские ограничения (нужное отметить</w:t>
      </w:r>
      <w:proofErr w:type="gram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  </w:t>
      </w:r>
      <w:proofErr w:type="gram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имеются               не имеются </w:t>
      </w:r>
    </w:p>
    <w:p w:rsidR="001B449E" w:rsidRP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34B46" wp14:editId="6FFB8868">
                <wp:simplePos x="0" y="0"/>
                <wp:positionH relativeFrom="column">
                  <wp:posOffset>4480588</wp:posOffset>
                </wp:positionH>
                <wp:positionV relativeFrom="paragraph">
                  <wp:posOffset>125537</wp:posOffset>
                </wp:positionV>
                <wp:extent cx="285556" cy="198451"/>
                <wp:effectExtent l="0" t="0" r="19685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6" cy="198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49E" w:rsidRDefault="001B449E" w:rsidP="001B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34B46" id="Прямоугольник 7" o:spid="_x0000_s1030" style="position:absolute;margin-left:352.8pt;margin-top:9.9pt;width:22.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CSnwIAAB8FAAAOAAAAZHJzL2Uyb0RvYy54bWysVM1u2zAMvg/YOwi6r06ypD9BnSJokWFA&#10;0RZoh54VWYoNyKImKbGz04BdB/QR9hC7DPvpMzhvNEp22/TnNMwHmRQpUh/5UYdHdanISlhXgE5p&#10;f6dHidAcskIvUvrhavZmnxLnmc6YAi1SuhaOHk1evzqszFgMIAeVCUswiHbjyqQ0996Mk8TxXJTM&#10;7YARGo0SbMk8qnaRZJZVGL1UyaDX200qsJmxwIVzuHvSGukkxpdScH8upROeqJTi3XxcbVznYU0m&#10;h2y8sMzkBe+uwf7hFiUrNCa9D3XCPCNLWzwLVRbcggPpdziUCUhZcBExIJp+7wmay5wZEbFgcZy5&#10;L5P7f2H52erCkiJL6R4lmpXYoubb5vPmpvnd3G6+NN+b2+bX5mvzp/nR/CR7oV6VcWM8dmkubKc5&#10;FAP4Wtoy/BEWqWON1/c1FrUnHDcH+6PRaJcSjqb+wf5w1A8xk4fDxjr/TkBJgpBSiy2MlWWrU+db&#10;1zuXkMuBKrJZoVRU1u5YWbJi2G0kSQYVJYo5j5spncWvy/bomNKkSunu2xEyhDNkoVTMo1garIvT&#10;C0qYWiC9ubfxKo8Ou2c5rxDrVt5e/F7KG3CcMJe3F45ROzelAxwRCdzBDmVvCx0kX8/r2LZhOBF2&#10;5pCtsZUWWo47w2cFxj9F+BfMIqkRHA6qP8dFKkDA0EmU5GA/vbQf/JFraKWkwiHBanxcMisQ3XuN&#10;LDzoD4dhqqIyHO0NULHblvm2RS/LY8DO9PFJMDyKwd+rO1FaKK9xnqchK5qY5pi7rXunHPt2ePFF&#10;4GI6jW44SYb5U31peAgeKhcqe1VfM2s6GnnsyRncDRQbP2FT6xtOapguPcgiUu2hrkjRoOAURrJ2&#10;L0YY8209ej28a5O/AAAA//8DAFBLAwQUAAYACAAAACEAo4bIWNwAAAAJAQAADwAAAGRycy9kb3du&#10;cmV2LnhtbEyPzW6DMBCE75X6DtZW6qVqbCpBGoqJSKX0nr+7wQ6g4DWyDaFv3+2pPe7Mp9mZYrvY&#10;gc3Gh96hhGQlgBlsnO6xlXA+7V/fgYWoUKvBoZHwbQJsy8eHQuXa3fFg5mNsGYVgyJWELsYx5zw0&#10;nbEqrNxokLyr81ZFOn3LtVd3CrcDfxMi41b1SB86NZrPzjS342QlxLrqTonfVdO5eTlk9dd+vu0u&#10;Uj4/LdUHsGiW+AfDb32qDiV1qt2EOrBBwlqkGaFkbGgCAetUkFBLSJMEeFnw/wvKHwAAAP//AwBQ&#10;SwECLQAUAAYACAAAACEAtoM4kv4AAADhAQAAEwAAAAAAAAAAAAAAAAAAAAAAW0NvbnRlbnRfVHlw&#10;ZXNdLnhtbFBLAQItABQABgAIAAAAIQA4/SH/1gAAAJQBAAALAAAAAAAAAAAAAAAAAC8BAABfcmVs&#10;cy8ucmVsc1BLAQItABQABgAIAAAAIQDQRzCSnwIAAB8FAAAOAAAAAAAAAAAAAAAAAC4CAABkcnMv&#10;ZTJvRG9jLnhtbFBLAQItABQABgAIAAAAIQCjhshY3AAAAAkBAAAPAAAAAAAAAAAAAAAAAPkEAABk&#10;cnMvZG93bnJldi54bWxQSwUGAAAAAAQABADzAAAAAgYAAAAA&#10;" fillcolor="window" strokecolor="windowText" strokeweight=".5pt">
                <v:textbox>
                  <w:txbxContent>
                    <w:p w:rsidR="001B449E" w:rsidRDefault="001B449E" w:rsidP="001B44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B449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DCF7D" wp14:editId="04DDCA93">
                <wp:simplePos x="0" y="0"/>
                <wp:positionH relativeFrom="column">
                  <wp:posOffset>3389630</wp:posOffset>
                </wp:positionH>
                <wp:positionV relativeFrom="paragraph">
                  <wp:posOffset>120457</wp:posOffset>
                </wp:positionV>
                <wp:extent cx="268605" cy="174928"/>
                <wp:effectExtent l="0" t="0" r="17145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1749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49E" w:rsidRDefault="001B449E" w:rsidP="001B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DCF7D" id="Прямоугольник 6" o:spid="_x0000_s1031" style="position:absolute;margin-left:266.9pt;margin-top:9.5pt;width:21.1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S8ngIAAB8FAAAOAAAAZHJzL2Uyb0RvYy54bWysVM1u2zAMvg/YOwi6r06yJG2DOkXQIsOA&#10;oivQDj0zshwb0N8kJXZ2GrDrgD3CHmKXYT99BueNRslum/6chvkgkyJFih8/6ui4loKsuXWlVint&#10;7/Uo4YrprFTLlL6/mr86oMR5UBkIrXhKN9zR4+nLF0eVmfCBLrTIuCUYRLlJZVJaeG8mSeJYwSW4&#10;PW24QmOurQSPql0mmYUKo0uRDHq9cVJpmxmrGXcOd09bI53G+HnOmX+X5457IlKKd/NxtXFdhDWZ&#10;HsFkacEUJeuuAf9wCwmlwqR3oU7BA1nZ8kkoWTKrnc79HtMy0XleMh5rwGr6vUfVXBZgeKwFwXHm&#10;Dib3/8Ky8/WFJWWW0jElCiS2qPm2/bT92vxubrafm+/NTfNr+6X50/xofpJxwKsyboLHLs2F7TSH&#10;Yii+zq0MfyyL1BHjzR3GvPaE4eZgfDDujShhaOrvDw8HByFmcn/YWOffcC1JEFJqsYURWVifOd+6&#10;3rqEXE6LMpuXQkRl406EJWvAbiNJMl1RIsB53EzpPH5dtgfHhCIVAvB6hAxhgCzMBXgUpUFcnFpS&#10;AmKJ9Gbexqs8OOye5LzCWnfy9uL3XN5Qxym4or1wjNq5CRXK4ZHAXdkB9hboIPl6Uce2jcKJsLPQ&#10;2QZbaXXLcWfYvMT4Z1j+BVgkNRaHg+rf4ZILjQXrTqKk0Pbjc/vBH7mGVkoqHBJE48MKLMfq3ipk&#10;4WF/OAxTFZXhaH+Ait21LHYtaiVPNHamj0+CYVEM/l7cirnV8hrneRayogkUw9wt7p1y4tvhxReB&#10;8dksuuEkGfBn6tKwEDwgF5C9qq/Bmo5GHntyrm8HCiaP2NT6hpNKz1Ze52Wk2j2uSNGg4BRGsnYv&#10;RhjzXT163b9r078AAAD//wMAUEsDBBQABgAIAAAAIQC6MMeN3QAAAAkBAAAPAAAAZHJzL2Rvd25y&#10;ZXYueG1sTI9PT4QwFMTvJn6H5pl4MW7BFVSkbFiT9b5/vBdaKVn6StrC4rf3eXKPk5nM/KbcLHZg&#10;s/ahdyggXSXANLZO9dgJOB13j6/AQpSo5OBQC/jRATbV7U0pC+UuuNfzIXaMSjAUUoCJcSw4D63R&#10;VoaVGzWS9+28lZGk77jy8kLlduBPSZJzK3ukBSNH/WF0ez5MVkBsanNM/baeTu3DPm8+d/N5+yXE&#10;/d1SvwOLeon/YfjDJ3SoiKlxE6rABgHZek3okYw3+kSB7CVPgTUCnvMMeFXy6wfVLwAAAP//AwBQ&#10;SwECLQAUAAYACAAAACEAtoM4kv4AAADhAQAAEwAAAAAAAAAAAAAAAAAAAAAAW0NvbnRlbnRfVHlw&#10;ZXNdLnhtbFBLAQItABQABgAIAAAAIQA4/SH/1gAAAJQBAAALAAAAAAAAAAAAAAAAAC8BAABfcmVs&#10;cy8ucmVsc1BLAQItABQABgAIAAAAIQCEc8S8ngIAAB8FAAAOAAAAAAAAAAAAAAAAAC4CAABkcnMv&#10;ZTJvRG9jLnhtbFBLAQItABQABgAIAAAAIQC6MMeN3QAAAAkBAAAPAAAAAAAAAAAAAAAAAPgEAABk&#10;cnMvZG93bnJldi54bWxQSwUGAAAAAAQABADzAAAAAgYAAAAA&#10;" fillcolor="window" strokecolor="windowText" strokeweight=".5pt">
                <v:textbox>
                  <w:txbxContent>
                    <w:p w:rsidR="001B449E" w:rsidRDefault="001B449E" w:rsidP="001B44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Хронические заболевания (нужное отметить</w:t>
      </w:r>
      <w:proofErr w:type="gram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  </w:t>
      </w:r>
      <w:proofErr w:type="gram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имеются               не имеются </w:t>
      </w:r>
    </w:p>
    <w:p w:rsid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проката:</w:t>
      </w:r>
    </w:p>
    <w:p w:rsid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прокатного тарифа ___________, размер арендной платы __________ руб. согласно прокатному прейскуранту.</w:t>
      </w:r>
    </w:p>
    <w:p w:rsid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Заявка одновременно является актом приема-передачи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рокатного имущества Арендатору.</w:t>
      </w:r>
    </w:p>
    <w:p w:rsid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49E" w:rsidRDefault="001B449E" w:rsidP="001B4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 ознакомлен(-а)</w:t>
      </w: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рамочным договором проката батутного оборудования и инвентаря, и всеми приложениями к нему (далее Договор проката), тексты которых размещены на официальном сайте и страницах Батутного центра «Пружина» в сети Интернет (далее Центр</w:t>
      </w:r>
      <w:r w:rsidRPr="001B449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) </w:t>
      </w: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https://vk.com/batut_pruzzzina, www.instagram.com/</w:t>
      </w:r>
      <w:proofErr w:type="spell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batut_pruzzzina</w:t>
      </w:r>
      <w:proofErr w:type="spell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5" w:history="1">
        <w:r w:rsidRPr="001B44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https://t.me/batut_pruzzzina</w:t>
        </w:r>
      </w:hyperlink>
      <w:r w:rsidRPr="001B449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, https://pruzzzina.ru/</w:t>
      </w:r>
      <w:r w:rsidRPr="001B449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на информационных досках (стендах) Центра, и я выражаю согласие с их условиями в полном объеме. </w:t>
      </w:r>
    </w:p>
    <w:p w:rsid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Подписание мной настоящей Заявки свидетельствует о за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ключении договора проката между </w:t>
      </w: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Арендатором/Ответственным/Сопровождающим/Несовершеннолетним лицом (далее Арендатор) и ИП </w:t>
      </w:r>
      <w:proofErr w:type="spell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Карчин</w:t>
      </w:r>
      <w:proofErr w:type="spell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(далее Арендодатель) и подтверждает, в </w:t>
      </w:r>
      <w:proofErr w:type="spell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что: </w:t>
      </w:r>
    </w:p>
    <w:p w:rsid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Я сам(-а) ознакомился и ознакомил указанных выше несовершеннолетних лиц (при наличии) с Рамочным договором проката, Паспортами изделий на батутное оборудование (батутный комплекс), Правилами посещения и техникой безопасности центра, которые, указанные несовершеннолетние лица обязуются строго соблюдать под мою ответственность, в том числе под мою полную материальную ответственность. </w:t>
      </w:r>
    </w:p>
    <w:p w:rsid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Я и указанные несовершеннолетние лица не имеют медицинских противопоказаний (ограничений) для использования предмета проката. Я ознакомлен с Перечнем заболеваний и патологических состояний, препятствующих допуску к прыжкам на батуте(ах), скалолазанию (использованию предмета проката) (приложение №7 к Договору проката). </w:t>
      </w:r>
    </w:p>
    <w:p w:rsid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Я подтверждаю свою осведомленность о свойствах прыжков на батуте и скалолазания, что использование предмета проката может быть сопряжено с рисками, в том числе получением травм, вызванных нарушением с моей стороны правил и техники безопасности, инструкций и правил, установленных изготовителем батутного оборудования (комплекса), а также правил и инструкций по использованию </w:t>
      </w:r>
      <w:proofErr w:type="spell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скалодрома</w:t>
      </w:r>
      <w:proofErr w:type="spell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 стороны указанных несовершеннолетних, со стороны других арендаторов, и несмотря на доведенную до меня информацию я принимаю на себя в полном объеме риск получения мной и указанными несовершеннолетними лицами травм, а также принимаю на себя в полном объеме ответственность за получения указанных травм. </w:t>
      </w:r>
    </w:p>
    <w:p w:rsid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Я в порядке ст. 431.2. ГК РФ заверяю Арендодателя, что от законных представителей всех указанных несовершеннолетних лиц мной получено согласие на использование их детьми предмета проката на условиях и в порядке, предусмотренном договором проката, Правилами посещения и техникой безопасности Центра, Паспортами изделий на батутное оборудование (комплекс), настоящей Заявкой, а также заверяю, что заключение Договора проката является для Арендатора мелкой бытовой сделкой. </w:t>
      </w:r>
    </w:p>
    <w:p w:rsid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  <w:r w:rsidRPr="001B4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 подтверждаю достоверность указанных своих персональных данных и данных указанных несовершеннолетних лиц.</w:t>
      </w: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Я даю согласие на обработку своих персональных данных и персональных данных указанных несовершеннолетних, в соответствии с требованиями ст. 9 ФЗ №152-ФЗ от 27.07.06 «О персональных данных», подтверждаю свое согласие на обработку Арендодателем персональных данных, в </w:t>
      </w:r>
      <w:proofErr w:type="spell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фамилии, имени, отчества, даты рождения, паспортных данных, контактного телефона, с правом осуществления всех действий с персональными данными, включая сбор, систематизацию, накопление, хранение, обновление, изменение, уничтожение. Арендодатель вправе обрабатывать персональные данные посредством внесения их в персональную базу данных. Передача персональных данных иным лицам или иное их разглашение может осуществляться только с моего письменного согласия. Согласие действует бессрочно. Настоящая Заявка выдана бессрочно. Если Арендатор желает отозвать настоящую Заявку на будущее, он должен направить Арендодателю письменное заявление об отзыве Заявки в свободной форме или сделать отметку в свободной форме об этом в Заявке. </w:t>
      </w:r>
    </w:p>
    <w:p w:rsidR="001B449E" w:rsidRPr="001B449E" w:rsidRDefault="001B449E" w:rsidP="001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Я даю согласие на самостоятельное использование предмета проката указанными выше несовершеннолетними лицами. Подтверждаю, что заключение Договора проката является для меня мелкой бытовой сделкой (для несовершеннолетних лиц). </w:t>
      </w:r>
      <w:r w:rsidRPr="001B4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Рамочным договором проката, Паспортами изделий на батутный комплекс, Правилами посещения и техникой безопасности Центра ознакомлен(-на) и согласен:</w:t>
      </w:r>
    </w:p>
    <w:p w:rsidR="001B449E" w:rsidRPr="001B449E" w:rsidRDefault="001B449E" w:rsidP="001B449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49E" w:rsidRPr="001B449E" w:rsidRDefault="001B449E" w:rsidP="001B449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Арендатора_____________________________________ </w:t>
      </w:r>
    </w:p>
    <w:p w:rsidR="001B449E" w:rsidRPr="001B449E" w:rsidRDefault="001B449E" w:rsidP="001B449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«______» _________________ 202___г. </w:t>
      </w:r>
    </w:p>
    <w:p w:rsidR="001B449E" w:rsidRPr="001B449E" w:rsidRDefault="001B449E" w:rsidP="001B449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лица, передавшего Заявку Арендодателю (заполняется собственноручно):</w:t>
      </w:r>
      <w:r w:rsidRPr="001B44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</w:t>
      </w:r>
    </w:p>
    <w:p w:rsidR="001B449E" w:rsidRPr="001B449E" w:rsidRDefault="001B449E" w:rsidP="001B449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449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</w:t>
      </w:r>
    </w:p>
    <w:p w:rsidR="001B449E" w:rsidRPr="001B449E" w:rsidRDefault="001B449E" w:rsidP="001B449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44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несовершеннолетнего лица (при наличии) </w:t>
      </w:r>
      <w:r w:rsidRPr="001B449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1B449E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 ___________________________________________________________________________ </w:t>
      </w:r>
    </w:p>
    <w:p w:rsidR="001B449E" w:rsidRPr="001B449E" w:rsidRDefault="001B449E" w:rsidP="001B449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49E" w:rsidRPr="001B449E" w:rsidRDefault="001B449E" w:rsidP="001B449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Батутное оборудование и инвентарь, передаваемое в прокат</w:t>
      </w:r>
    </w:p>
    <w:tbl>
      <w:tblPr>
        <w:tblStyle w:val="1"/>
        <w:tblW w:w="10768" w:type="dxa"/>
        <w:tblLook w:val="04A0" w:firstRow="1" w:lastRow="0" w:firstColumn="1" w:lastColumn="0" w:noHBand="0" w:noVBand="1"/>
      </w:tblPr>
      <w:tblGrid>
        <w:gridCol w:w="5271"/>
        <w:gridCol w:w="5497"/>
      </w:tblGrid>
      <w:tr w:rsidR="001B449E" w:rsidRPr="001B449E" w:rsidTr="00545534">
        <w:trPr>
          <w:trHeight w:val="470"/>
        </w:trPr>
        <w:tc>
          <w:tcPr>
            <w:tcW w:w="5271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1. Батутная арена </w:t>
            </w:r>
            <w:proofErr w:type="spellStart"/>
            <w:r w:rsidRPr="001B4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Unitramp</w:t>
            </w:r>
            <w:proofErr w:type="spellEnd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 в сборе: секция 3х3 метра в количестве 21 </w:t>
            </w:r>
            <w:proofErr w:type="spellStart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, наклонная секция 3х3 метра в количестве 8 шт., секция 5х3 метра в количестве 2 </w:t>
            </w:r>
            <w:proofErr w:type="spellStart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(Зона №1) </w:t>
            </w:r>
          </w:p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2. Батуты </w:t>
            </w:r>
            <w:proofErr w:type="spellStart"/>
            <w:r w:rsidRPr="001B4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Unitramp</w:t>
            </w:r>
            <w:proofErr w:type="spellEnd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 в сборе, секция 5х3 метра в количестве 6 </w:t>
            </w:r>
            <w:proofErr w:type="spellStart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 (Зона №2) </w:t>
            </w:r>
          </w:p>
          <w:p w:rsidR="001B449E" w:rsidRPr="001B449E" w:rsidRDefault="001B449E" w:rsidP="001B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3. Фристайл батут </w:t>
            </w:r>
            <w:proofErr w:type="spellStart"/>
            <w:r w:rsidRPr="001B4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Unitramp</w:t>
            </w:r>
            <w:proofErr w:type="spellEnd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 в сборе, секция 5</w:t>
            </w:r>
            <w:r w:rsidRPr="001B4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5 метра в количестве 1 </w:t>
            </w:r>
            <w:proofErr w:type="spellStart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 (Зона №2) </w:t>
            </w:r>
          </w:p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4. Помост с мягкими и жестким покрытием, 1340х360 см (Зона №2)</w:t>
            </w:r>
          </w:p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5. Липкая стенка 510х240 </w:t>
            </w:r>
            <w:proofErr w:type="gramStart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см..</w:t>
            </w:r>
            <w:proofErr w:type="gramEnd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 1 шт.,</w:t>
            </w:r>
            <w:r w:rsidR="000626ED">
              <w:rPr>
                <w:rFonts w:ascii="Times New Roman" w:hAnsi="Times New Roman" w:cs="Times New Roman"/>
                <w:sz w:val="20"/>
                <w:szCs w:val="20"/>
              </w:rPr>
              <w:t xml:space="preserve"> (Зона №1)</w:t>
            </w:r>
          </w:p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6. Костюмы для липкой стенки 6 шт.,</w:t>
            </w:r>
          </w:p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7" w:type="dxa"/>
          </w:tcPr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7. Помосты с мягкими и жестким покрытием, 315</w:t>
            </w:r>
            <w:r w:rsidRPr="001B4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1B44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100см 1шт, 395х100х165см 1шт, 135х165х240см 1шт, 410х165х300 см 1шт, 165х165х240 см 1шт (Зона №2)</w:t>
            </w:r>
          </w:p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8. Надувная подушка, 585 х 530м x 100 (Зона №1) </w:t>
            </w:r>
          </w:p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9. Яма с поролоновым наполнителем (кубики),875х580х115 см. (Зона №2) </w:t>
            </w:r>
          </w:p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10. Спортивный инвентарь – шведские стенки, обручи, маты гимнастические, скакалки, мячи и др.</w:t>
            </w:r>
          </w:p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Боулдеринг</w:t>
            </w:r>
            <w:proofErr w:type="spellEnd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Скалодром</w:t>
            </w:r>
            <w:proofErr w:type="spellEnd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 487 х 423х50 см. 1шт, (Зона №1)</w:t>
            </w:r>
          </w:p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49E">
              <w:rPr>
                <w:rFonts w:ascii="Times New Roman" w:hAnsi="Times New Roman" w:cs="Times New Roman"/>
                <w:sz w:val="20"/>
                <w:szCs w:val="20"/>
              </w:rPr>
              <w:t>12. Надувная дорожка 1000х120 см.</w:t>
            </w:r>
            <w:r w:rsidR="000626ED">
              <w:rPr>
                <w:rFonts w:ascii="Times New Roman" w:hAnsi="Times New Roman" w:cs="Times New Roman"/>
                <w:sz w:val="20"/>
                <w:szCs w:val="20"/>
              </w:rPr>
              <w:t xml:space="preserve"> (Зона №2)</w:t>
            </w:r>
            <w:bookmarkStart w:id="0" w:name="_GoBack"/>
            <w:bookmarkEnd w:id="0"/>
            <w:r w:rsidRPr="001B44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B449E" w:rsidRPr="001B449E" w:rsidRDefault="001B449E" w:rsidP="001B44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49E" w:rsidRPr="001B449E" w:rsidRDefault="001B449E" w:rsidP="001B449E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Исправность предмета проката проверена в присутствии Арендатора до подписания Заявки.</w:t>
      </w:r>
    </w:p>
    <w:p w:rsidR="001B449E" w:rsidRPr="001B449E" w:rsidRDefault="001B449E" w:rsidP="001B44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о приемке Арендатором предмета проката</w:t>
      </w: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(дата, подпись): </w:t>
      </w:r>
    </w:p>
    <w:p w:rsidR="001B449E" w:rsidRPr="001B449E" w:rsidRDefault="001B449E" w:rsidP="001B449E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_______202_ г. Подпись Арендатора ______________ </w:t>
      </w:r>
      <w:r w:rsidRPr="001B4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Акт о возврате предмета проката:</w:t>
      </w:r>
    </w:p>
    <w:p w:rsidR="001B449E" w:rsidRPr="001B449E" w:rsidRDefault="001B449E" w:rsidP="001B44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Отметка о возврате (дата, подпись, ФИО) </w:t>
      </w:r>
    </w:p>
    <w:p w:rsidR="001B449E" w:rsidRDefault="001B449E" w:rsidP="001B44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_______202_ г. Подпись и ФИО сотрудника </w:t>
      </w:r>
      <w:proofErr w:type="gramStart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Арендодателя:  _</w:t>
      </w:r>
      <w:proofErr w:type="gramEnd"/>
      <w:r w:rsidRPr="001B44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____________/________________________/</w:t>
      </w:r>
    </w:p>
    <w:p w:rsidR="001B449E" w:rsidRDefault="001B449E" w:rsidP="001B44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49E" w:rsidRPr="001B449E" w:rsidRDefault="001B449E" w:rsidP="001B44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9AD" w:rsidRDefault="005329AD" w:rsidP="001B4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E3C" w:rsidRDefault="00775E3C" w:rsidP="0053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9AD" w:rsidRPr="00775E3C" w:rsidRDefault="00006831" w:rsidP="001B4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329AD" w:rsidRPr="00775E3C" w:rsidSect="001B449E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32A4"/>
    <w:multiLevelType w:val="hybridMultilevel"/>
    <w:tmpl w:val="D4F2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E2"/>
    <w:rsid w:val="00006831"/>
    <w:rsid w:val="00025521"/>
    <w:rsid w:val="00050943"/>
    <w:rsid w:val="000626ED"/>
    <w:rsid w:val="000630D9"/>
    <w:rsid w:val="00135C34"/>
    <w:rsid w:val="00151A32"/>
    <w:rsid w:val="0016773E"/>
    <w:rsid w:val="00171D7C"/>
    <w:rsid w:val="00172E8E"/>
    <w:rsid w:val="001B449E"/>
    <w:rsid w:val="0022010A"/>
    <w:rsid w:val="002451F5"/>
    <w:rsid w:val="00250FDC"/>
    <w:rsid w:val="002579D7"/>
    <w:rsid w:val="002A6122"/>
    <w:rsid w:val="00352F10"/>
    <w:rsid w:val="003A047E"/>
    <w:rsid w:val="003E2C7F"/>
    <w:rsid w:val="003F3E08"/>
    <w:rsid w:val="00404A5E"/>
    <w:rsid w:val="004235B2"/>
    <w:rsid w:val="004302E7"/>
    <w:rsid w:val="004542F0"/>
    <w:rsid w:val="004961D5"/>
    <w:rsid w:val="004C4C1C"/>
    <w:rsid w:val="005132C3"/>
    <w:rsid w:val="005162DE"/>
    <w:rsid w:val="005329AD"/>
    <w:rsid w:val="005449BD"/>
    <w:rsid w:val="00550E38"/>
    <w:rsid w:val="00556192"/>
    <w:rsid w:val="00594EFA"/>
    <w:rsid w:val="005A5C5E"/>
    <w:rsid w:val="005D4767"/>
    <w:rsid w:val="005D7067"/>
    <w:rsid w:val="00654B20"/>
    <w:rsid w:val="00657671"/>
    <w:rsid w:val="006E4920"/>
    <w:rsid w:val="0071384F"/>
    <w:rsid w:val="00713998"/>
    <w:rsid w:val="00762D99"/>
    <w:rsid w:val="00775E3C"/>
    <w:rsid w:val="007870C3"/>
    <w:rsid w:val="00791766"/>
    <w:rsid w:val="007B497F"/>
    <w:rsid w:val="008273AC"/>
    <w:rsid w:val="00841BE0"/>
    <w:rsid w:val="0084373B"/>
    <w:rsid w:val="00874B1A"/>
    <w:rsid w:val="00892672"/>
    <w:rsid w:val="008A4FE4"/>
    <w:rsid w:val="009B52E2"/>
    <w:rsid w:val="009E4EA5"/>
    <w:rsid w:val="009E4EF1"/>
    <w:rsid w:val="009E51C3"/>
    <w:rsid w:val="00A02B66"/>
    <w:rsid w:val="00A2539E"/>
    <w:rsid w:val="00A44D08"/>
    <w:rsid w:val="00AB1391"/>
    <w:rsid w:val="00AD3F7A"/>
    <w:rsid w:val="00AE4056"/>
    <w:rsid w:val="00B12492"/>
    <w:rsid w:val="00BA669A"/>
    <w:rsid w:val="00C4156E"/>
    <w:rsid w:val="00C46B36"/>
    <w:rsid w:val="00CF2799"/>
    <w:rsid w:val="00D03110"/>
    <w:rsid w:val="00D113EB"/>
    <w:rsid w:val="00D84023"/>
    <w:rsid w:val="00E020F9"/>
    <w:rsid w:val="00E95320"/>
    <w:rsid w:val="00EC7AE3"/>
    <w:rsid w:val="00F347E7"/>
    <w:rsid w:val="00F61306"/>
    <w:rsid w:val="00F82D3D"/>
    <w:rsid w:val="00FA7A9B"/>
    <w:rsid w:val="00F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1549"/>
  <w15:docId w15:val="{6370CCB2-1925-4C03-ADD7-D6325DC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2E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52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5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2672"/>
    <w:pPr>
      <w:ind w:left="720"/>
      <w:contextualSpacing/>
    </w:pPr>
  </w:style>
  <w:style w:type="table" w:styleId="a8">
    <w:name w:val="Table Grid"/>
    <w:basedOn w:val="a1"/>
    <w:uiPriority w:val="59"/>
    <w:rsid w:val="0053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1B44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batut_pruzzz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Orlikova</cp:lastModifiedBy>
  <cp:revision>4</cp:revision>
  <cp:lastPrinted>2022-05-16T07:07:00Z</cp:lastPrinted>
  <dcterms:created xsi:type="dcterms:W3CDTF">2024-09-19T07:43:00Z</dcterms:created>
  <dcterms:modified xsi:type="dcterms:W3CDTF">2024-09-20T02:24:00Z</dcterms:modified>
</cp:coreProperties>
</file>